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5A6D432D" w14:textId="55A5ABD8" w:rsidR="000F46F1" w:rsidRPr="000F46F1" w:rsidRDefault="00B4580C" w:rsidP="000F46F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Minutes </w:t>
      </w:r>
      <w:r w:rsidR="000F46F1" w:rsidRPr="000F46F1">
        <w:rPr>
          <w:b/>
          <w:bCs/>
          <w:sz w:val="32"/>
          <w:szCs w:val="32"/>
        </w:rPr>
        <w:t>–</w:t>
      </w:r>
      <w:r w:rsidR="00D047A7">
        <w:rPr>
          <w:b/>
          <w:bCs/>
          <w:sz w:val="32"/>
          <w:szCs w:val="32"/>
        </w:rPr>
        <w:t xml:space="preserve"> Board of Directors </w:t>
      </w:r>
      <w:r w:rsidR="002513A7">
        <w:rPr>
          <w:b/>
          <w:bCs/>
          <w:sz w:val="32"/>
          <w:szCs w:val="32"/>
        </w:rPr>
        <w:t>Virtual M</w:t>
      </w:r>
      <w:r w:rsidR="000F46F1" w:rsidRPr="000F46F1">
        <w:rPr>
          <w:b/>
          <w:bCs/>
          <w:sz w:val="32"/>
          <w:szCs w:val="32"/>
        </w:rPr>
        <w:t>eeting</w:t>
      </w:r>
    </w:p>
    <w:p w14:paraId="455FD20A" w14:textId="22B60F2D" w:rsidR="000F46F1" w:rsidRPr="000F46F1" w:rsidRDefault="00A94B55" w:rsidP="000F46F1">
      <w:pPr>
        <w:ind w:firstLine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February 23rd 2023</w:t>
      </w:r>
      <w:r w:rsidR="00D047A7">
        <w:rPr>
          <w:b/>
          <w:bCs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7</w:t>
      </w:r>
      <w:r w:rsidR="000F46F1" w:rsidRPr="000F46F1">
        <w:rPr>
          <w:b/>
          <w:bCs/>
          <w:sz w:val="32"/>
          <w:szCs w:val="32"/>
        </w:rPr>
        <w:t xml:space="preserve"> pm EST.</w:t>
      </w:r>
    </w:p>
    <w:p w14:paraId="23510CFB" w14:textId="249E1A2E" w:rsidR="000F46F1" w:rsidRDefault="000F46F1" w:rsidP="00482648">
      <w:pPr>
        <w:pBdr>
          <w:bottom w:val="single" w:sz="4" w:space="1" w:color="auto"/>
        </w:pBdr>
        <w:rPr>
          <w:sz w:val="24"/>
          <w:szCs w:val="24"/>
        </w:rPr>
      </w:pPr>
      <w:r w:rsidRPr="00482648">
        <w:rPr>
          <w:b/>
          <w:bCs/>
          <w:sz w:val="24"/>
          <w:szCs w:val="24"/>
        </w:rPr>
        <w:t>Attendees</w:t>
      </w:r>
      <w:r>
        <w:rPr>
          <w:sz w:val="24"/>
          <w:szCs w:val="24"/>
        </w:rPr>
        <w:t>:</w:t>
      </w:r>
      <w:r w:rsidR="00482648">
        <w:rPr>
          <w:sz w:val="24"/>
          <w:szCs w:val="24"/>
        </w:rPr>
        <w:t xml:space="preserve"> </w:t>
      </w:r>
      <w:r w:rsidR="00B4580C">
        <w:rPr>
          <w:sz w:val="24"/>
          <w:szCs w:val="24"/>
        </w:rPr>
        <w:t xml:space="preserve">Shelley Hall, Hannah Copeland, </w:t>
      </w:r>
      <w:r w:rsidR="00D047A7">
        <w:rPr>
          <w:sz w:val="24"/>
          <w:szCs w:val="24"/>
        </w:rPr>
        <w:t xml:space="preserve">Katherine Clark, </w:t>
      </w:r>
      <w:r w:rsidR="00482648">
        <w:rPr>
          <w:sz w:val="24"/>
          <w:szCs w:val="24"/>
        </w:rPr>
        <w:t>Phyllis Billia</w:t>
      </w:r>
    </w:p>
    <w:p w14:paraId="2B151FD4" w14:textId="3DD004CC" w:rsidR="00D047A7" w:rsidRDefault="009711E5" w:rsidP="003951F4">
      <w:pPr>
        <w:pStyle w:val="ListParagraph"/>
        <w:numPr>
          <w:ilvl w:val="0"/>
          <w:numId w:val="8"/>
        </w:numPr>
      </w:pPr>
      <w:proofErr w:type="spellStart"/>
      <w:r>
        <w:t>Abiomed</w:t>
      </w:r>
      <w:proofErr w:type="spellEnd"/>
      <w:r>
        <w:t xml:space="preserve"> grant</w:t>
      </w:r>
    </w:p>
    <w:p w14:paraId="7054DFB9" w14:textId="280300FD" w:rsidR="009711E5" w:rsidRDefault="009711E5" w:rsidP="003951F4">
      <w:pPr>
        <w:pStyle w:val="ListParagraph"/>
        <w:numPr>
          <w:ilvl w:val="1"/>
          <w:numId w:val="8"/>
        </w:numPr>
        <w:spacing w:after="0" w:line="240" w:lineRule="auto"/>
      </w:pPr>
      <w:r>
        <w:t>Ready for submission</w:t>
      </w:r>
    </w:p>
    <w:p w14:paraId="1649A914" w14:textId="1229FC7D" w:rsidR="009711E5" w:rsidRDefault="00BA43F7" w:rsidP="003951F4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To cover </w:t>
      </w:r>
      <w:r w:rsidR="009711E5">
        <w:t>ISHLT Happy hour</w:t>
      </w:r>
      <w:r>
        <w:t xml:space="preserve"> (Saturday April 22</w:t>
      </w:r>
      <w:r w:rsidRPr="00BA43F7">
        <w:rPr>
          <w:vertAlign w:val="superscript"/>
        </w:rPr>
        <w:t>nd</w:t>
      </w:r>
      <w:r w:rsidR="003D600B">
        <w:t>, 2023,</w:t>
      </w:r>
      <w:r>
        <w:t xml:space="preserve"> evening event)</w:t>
      </w:r>
    </w:p>
    <w:p w14:paraId="18F3D714" w14:textId="4848A2CD" w:rsidR="009711E5" w:rsidRDefault="00BA43F7" w:rsidP="003951F4">
      <w:pPr>
        <w:pStyle w:val="ListParagraph"/>
        <w:numPr>
          <w:ilvl w:val="1"/>
          <w:numId w:val="8"/>
        </w:numPr>
        <w:spacing w:after="0" w:line="240" w:lineRule="auto"/>
      </w:pPr>
      <w:r>
        <w:t>Should be b</w:t>
      </w:r>
      <w:r w:rsidR="009711E5">
        <w:t>l</w:t>
      </w:r>
      <w:r>
        <w:t>a</w:t>
      </w:r>
      <w:r w:rsidR="009711E5">
        <w:t>sted by social media</w:t>
      </w:r>
      <w:r>
        <w:t xml:space="preserve"> group</w:t>
      </w:r>
    </w:p>
    <w:p w14:paraId="7C5FC024" w14:textId="5BEEC769" w:rsidR="003951F4" w:rsidRDefault="003951F4" w:rsidP="003951F4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QR code? </w:t>
      </w:r>
    </w:p>
    <w:p w14:paraId="672FB368" w14:textId="4E55C132" w:rsidR="003951F4" w:rsidRDefault="00BA43F7" w:rsidP="003951F4">
      <w:pPr>
        <w:pStyle w:val="ListParagraph"/>
        <w:numPr>
          <w:ilvl w:val="0"/>
          <w:numId w:val="8"/>
        </w:numPr>
      </w:pPr>
      <w:r>
        <w:t>A</w:t>
      </w:r>
      <w:r w:rsidR="003951F4">
        <w:t>nnual meeting</w:t>
      </w:r>
      <w:r w:rsidR="00506ABF">
        <w:t xml:space="preserve"> at ISHLT </w:t>
      </w:r>
      <w:r>
        <w:t>April 22</w:t>
      </w:r>
      <w:r w:rsidRPr="00BA43F7">
        <w:rPr>
          <w:vertAlign w:val="superscript"/>
        </w:rPr>
        <w:t>nd</w:t>
      </w:r>
      <w:r>
        <w:t xml:space="preserve"> 2023</w:t>
      </w:r>
    </w:p>
    <w:p w14:paraId="319C41B5" w14:textId="492BDCBE" w:rsidR="00BA43F7" w:rsidRDefault="00BA43F7" w:rsidP="00BA43F7">
      <w:pPr>
        <w:pStyle w:val="ListParagraph"/>
        <w:numPr>
          <w:ilvl w:val="1"/>
          <w:numId w:val="8"/>
        </w:numPr>
      </w:pPr>
      <w:r>
        <w:t xml:space="preserve">Funded by Abbott – need estimate of numbers </w:t>
      </w:r>
    </w:p>
    <w:p w14:paraId="6468B2C5" w14:textId="32C03D71" w:rsidR="003951F4" w:rsidRDefault="003951F4" w:rsidP="003951F4">
      <w:pPr>
        <w:pStyle w:val="ListParagraph"/>
        <w:numPr>
          <w:ilvl w:val="1"/>
          <w:numId w:val="8"/>
        </w:numPr>
      </w:pPr>
      <w:r>
        <w:t>Could have some swag available (pads/pens)</w:t>
      </w:r>
    </w:p>
    <w:p w14:paraId="1401D86B" w14:textId="2D713A27" w:rsidR="00BA43F7" w:rsidRDefault="00BA43F7" w:rsidP="003951F4">
      <w:pPr>
        <w:pStyle w:val="ListParagraph"/>
        <w:numPr>
          <w:ilvl w:val="1"/>
          <w:numId w:val="8"/>
        </w:numPr>
      </w:pPr>
      <w:r>
        <w:t>Should be blasted by social media</w:t>
      </w:r>
    </w:p>
    <w:p w14:paraId="6EF5376C" w14:textId="46C88E06" w:rsidR="003951F4" w:rsidRDefault="003951F4" w:rsidP="003951F4">
      <w:pPr>
        <w:pStyle w:val="ListParagraph"/>
        <w:numPr>
          <w:ilvl w:val="0"/>
          <w:numId w:val="8"/>
        </w:numPr>
      </w:pPr>
      <w:r>
        <w:t>Email</w:t>
      </w:r>
      <w:r w:rsidR="00BA43F7">
        <w:t xml:space="preserve"> packages</w:t>
      </w:r>
    </w:p>
    <w:p w14:paraId="740E6E25" w14:textId="0197EE37" w:rsidR="003951F4" w:rsidRDefault="00506ABF" w:rsidP="003951F4">
      <w:pPr>
        <w:pStyle w:val="ListParagraph"/>
        <w:numPr>
          <w:ilvl w:val="1"/>
          <w:numId w:val="8"/>
        </w:numPr>
      </w:pPr>
      <w:r>
        <w:t>We w</w:t>
      </w:r>
      <w:r w:rsidR="003951F4">
        <w:t xml:space="preserve">ill </w:t>
      </w:r>
      <w:r w:rsidR="00BA43F7">
        <w:t xml:space="preserve">upgrade </w:t>
      </w:r>
      <w:r w:rsidR="003951F4">
        <w:t>package</w:t>
      </w:r>
      <w:r>
        <w:t xml:space="preserve"> </w:t>
      </w:r>
      <w:r w:rsidR="00BA43F7">
        <w:t>at $24/month – to be paid annually</w:t>
      </w:r>
    </w:p>
    <w:p w14:paraId="03E59409" w14:textId="6ACB1340" w:rsidR="00BA43F7" w:rsidRDefault="00BA43F7" w:rsidP="00BA43F7">
      <w:pPr>
        <w:pStyle w:val="ListParagraph"/>
        <w:numPr>
          <w:ilvl w:val="0"/>
          <w:numId w:val="8"/>
        </w:numPr>
      </w:pPr>
      <w:r>
        <w:t>Transition</w:t>
      </w:r>
      <w:r w:rsidR="003D600B">
        <w:t xml:space="preserve"> of communication </w:t>
      </w:r>
      <w:r>
        <w:t xml:space="preserve">from general membership to members </w:t>
      </w:r>
      <w:r w:rsidR="003D600B">
        <w:t xml:space="preserve">only after </w:t>
      </w:r>
      <w:r>
        <w:t>the ISHLT April 22</w:t>
      </w:r>
      <w:r w:rsidRPr="00BA43F7">
        <w:rPr>
          <w:vertAlign w:val="superscript"/>
        </w:rPr>
        <w:t>nd</w:t>
      </w:r>
      <w:r>
        <w:t xml:space="preserve"> event. </w:t>
      </w:r>
    </w:p>
    <w:p w14:paraId="1FB74606" w14:textId="0BAE6FE2" w:rsidR="003951F4" w:rsidRDefault="00BA43F7" w:rsidP="00BA43F7">
      <w:pPr>
        <w:pStyle w:val="ListParagraph"/>
        <w:numPr>
          <w:ilvl w:val="1"/>
          <w:numId w:val="8"/>
        </w:numPr>
      </w:pPr>
      <w:r>
        <w:t xml:space="preserve">The general </w:t>
      </w:r>
      <w:r w:rsidR="003951F4">
        <w:t xml:space="preserve">group at large </w:t>
      </w:r>
      <w:r>
        <w:t xml:space="preserve">will be notified now. </w:t>
      </w:r>
    </w:p>
    <w:p w14:paraId="3E06E314" w14:textId="5A8D3D31" w:rsidR="003D600B" w:rsidRDefault="003D600B" w:rsidP="00BA43F7">
      <w:pPr>
        <w:pStyle w:val="ListParagraph"/>
        <w:numPr>
          <w:ilvl w:val="1"/>
          <w:numId w:val="8"/>
        </w:numPr>
      </w:pPr>
      <w:r>
        <w:t>We will likely use the website for communication moving forward.</w:t>
      </w:r>
    </w:p>
    <w:p w14:paraId="259C9164" w14:textId="6AFEA1BF" w:rsidR="009711E5" w:rsidRDefault="003951F4" w:rsidP="003951F4">
      <w:pPr>
        <w:pStyle w:val="ListParagraph"/>
        <w:numPr>
          <w:ilvl w:val="0"/>
          <w:numId w:val="8"/>
        </w:numPr>
      </w:pPr>
      <w:r>
        <w:t>Social media should advertise to widely advertise (internationally)</w:t>
      </w:r>
    </w:p>
    <w:p w14:paraId="664ACC66" w14:textId="21F69B9A" w:rsidR="00BA43F7" w:rsidRDefault="00BA43F7" w:rsidP="00BA43F7">
      <w:pPr>
        <w:pStyle w:val="ListParagraph"/>
        <w:numPr>
          <w:ilvl w:val="1"/>
          <w:numId w:val="8"/>
        </w:numPr>
      </w:pPr>
      <w:r>
        <w:t>Annual meeting lunch at ISHLT – members only</w:t>
      </w:r>
    </w:p>
    <w:p w14:paraId="458FFDDE" w14:textId="147EBD64" w:rsidR="00BA43F7" w:rsidRDefault="00BA43F7" w:rsidP="00BA43F7">
      <w:pPr>
        <w:pStyle w:val="ListParagraph"/>
        <w:numPr>
          <w:ilvl w:val="1"/>
          <w:numId w:val="8"/>
        </w:numPr>
      </w:pPr>
      <w:r>
        <w:t xml:space="preserve">Happy Hour in the evening for anyone to attend  </w:t>
      </w:r>
    </w:p>
    <w:p w14:paraId="6778A156" w14:textId="77777777" w:rsidR="00BA43F7" w:rsidRDefault="00BA43F7" w:rsidP="00E90A2E">
      <w:pPr>
        <w:pStyle w:val="ListParagraph"/>
        <w:numPr>
          <w:ilvl w:val="0"/>
          <w:numId w:val="8"/>
        </w:numPr>
      </w:pPr>
      <w:r>
        <w:t>Membership</w:t>
      </w:r>
    </w:p>
    <w:p w14:paraId="7AA05567" w14:textId="099432AF" w:rsidR="00BA43F7" w:rsidRDefault="00BA43F7" w:rsidP="00BA43F7">
      <w:pPr>
        <w:pStyle w:val="ListParagraph"/>
        <w:numPr>
          <w:ilvl w:val="1"/>
          <w:numId w:val="8"/>
        </w:numPr>
      </w:pPr>
      <w:r>
        <w:t>Need a membership committee (1 interested member – Pr</w:t>
      </w:r>
      <w:r w:rsidR="003D600B">
        <w:t>e</w:t>
      </w:r>
      <w:r>
        <w:t xml:space="preserve">ethi </w:t>
      </w:r>
      <w:proofErr w:type="spellStart"/>
      <w:r>
        <w:t>Perlamarla</w:t>
      </w:r>
      <w:proofErr w:type="spellEnd"/>
      <w:r>
        <w:t>)</w:t>
      </w:r>
    </w:p>
    <w:p w14:paraId="59AB3C8F" w14:textId="6A08021D" w:rsidR="00BA43F7" w:rsidRDefault="00BA43F7" w:rsidP="00BA43F7">
      <w:pPr>
        <w:pStyle w:val="ListParagraph"/>
        <w:numPr>
          <w:ilvl w:val="1"/>
          <w:numId w:val="8"/>
        </w:numPr>
      </w:pPr>
      <w:r>
        <w:t>Expand to include other societies (including surgical which is currently under-represented)</w:t>
      </w:r>
    </w:p>
    <w:p w14:paraId="296DAE77" w14:textId="77777777" w:rsidR="00BA43F7" w:rsidRDefault="00BA43F7" w:rsidP="00BA43F7">
      <w:pPr>
        <w:pStyle w:val="ListParagraph"/>
        <w:numPr>
          <w:ilvl w:val="2"/>
          <w:numId w:val="8"/>
        </w:numPr>
      </w:pPr>
      <w:r>
        <w:t>AATS in May/2023</w:t>
      </w:r>
    </w:p>
    <w:p w14:paraId="6FCAC1A0" w14:textId="77777777" w:rsidR="00BA43F7" w:rsidRDefault="00BA43F7" w:rsidP="00BA43F7">
      <w:pPr>
        <w:pStyle w:val="ListParagraph"/>
        <w:numPr>
          <w:ilvl w:val="2"/>
          <w:numId w:val="8"/>
        </w:numPr>
      </w:pPr>
      <w:r>
        <w:t>ASTS is not necessarily a good target society</w:t>
      </w:r>
    </w:p>
    <w:p w14:paraId="69950BCC" w14:textId="0A62D1A4" w:rsidR="00BA43F7" w:rsidRDefault="00BA43F7" w:rsidP="00BA43F7">
      <w:pPr>
        <w:pStyle w:val="ListParagraph"/>
        <w:numPr>
          <w:ilvl w:val="2"/>
          <w:numId w:val="8"/>
        </w:numPr>
      </w:pPr>
      <w:r>
        <w:t>ISHLT to expand internationally</w:t>
      </w:r>
    </w:p>
    <w:p w14:paraId="15AAEF28" w14:textId="21C2FADD" w:rsidR="00BA43F7" w:rsidRDefault="00BA43F7" w:rsidP="00BA43F7">
      <w:pPr>
        <w:pStyle w:val="ListParagraph"/>
        <w:numPr>
          <w:ilvl w:val="2"/>
          <w:numId w:val="8"/>
        </w:numPr>
      </w:pPr>
      <w:r>
        <w:t>STS could be another target for 2024</w:t>
      </w:r>
    </w:p>
    <w:p w14:paraId="7AD44028" w14:textId="64B39D6D" w:rsidR="003951F4" w:rsidRDefault="003951F4" w:rsidP="0015476F">
      <w:pPr>
        <w:pStyle w:val="ListParagraph"/>
        <w:numPr>
          <w:ilvl w:val="0"/>
          <w:numId w:val="8"/>
        </w:numPr>
      </w:pPr>
      <w:r>
        <w:t xml:space="preserve">Finances </w:t>
      </w:r>
    </w:p>
    <w:p w14:paraId="1C77EA0F" w14:textId="5D7DFA56" w:rsidR="003951F4" w:rsidRDefault="003951F4" w:rsidP="003951F4">
      <w:pPr>
        <w:pStyle w:val="ListParagraph"/>
        <w:numPr>
          <w:ilvl w:val="1"/>
          <w:numId w:val="8"/>
        </w:numPr>
      </w:pPr>
      <w:r>
        <w:t>~8.5k in bank account</w:t>
      </w:r>
      <w:r w:rsidR="00BA43F7">
        <w:t xml:space="preserve"> after paying for </w:t>
      </w:r>
      <w:proofErr w:type="gramStart"/>
      <w:r w:rsidR="00BA43F7">
        <w:t>all of</w:t>
      </w:r>
      <w:proofErr w:type="gramEnd"/>
      <w:r w:rsidR="00BA43F7">
        <w:t xml:space="preserve"> the website costs</w:t>
      </w:r>
    </w:p>
    <w:p w14:paraId="00BEA368" w14:textId="77830986" w:rsidR="003951F4" w:rsidRDefault="00BA43F7" w:rsidP="003951F4">
      <w:pPr>
        <w:pStyle w:val="ListParagraph"/>
        <w:numPr>
          <w:ilvl w:val="0"/>
          <w:numId w:val="8"/>
        </w:numPr>
      </w:pPr>
      <w:r>
        <w:t>Working towards transition from n</w:t>
      </w:r>
      <w:r w:rsidR="003951F4">
        <w:t>on-profit to profit organization</w:t>
      </w:r>
    </w:p>
    <w:p w14:paraId="29730D80" w14:textId="30989B9E" w:rsidR="003951F4" w:rsidRDefault="00BA43F7" w:rsidP="003951F4">
      <w:pPr>
        <w:pStyle w:val="ListParagraph"/>
        <w:numPr>
          <w:ilvl w:val="1"/>
          <w:numId w:val="8"/>
        </w:numPr>
      </w:pPr>
      <w:r>
        <w:t xml:space="preserve">Because of low income in next few years - </w:t>
      </w:r>
      <w:r w:rsidR="003951F4">
        <w:t xml:space="preserve">easy transition </w:t>
      </w:r>
    </w:p>
    <w:p w14:paraId="40395DDA" w14:textId="3B4DC4EE" w:rsidR="003951F4" w:rsidRDefault="003951F4" w:rsidP="003951F4">
      <w:pPr>
        <w:pStyle w:val="ListParagraph"/>
        <w:numPr>
          <w:ilvl w:val="1"/>
          <w:numId w:val="8"/>
        </w:numPr>
      </w:pPr>
      <w:r>
        <w:t xml:space="preserve">will file with Mississippi and then need to get an IRS designation </w:t>
      </w:r>
    </w:p>
    <w:p w14:paraId="4AF0996C" w14:textId="21474A57" w:rsidR="003951F4" w:rsidRDefault="003951F4" w:rsidP="003951F4">
      <w:pPr>
        <w:pStyle w:val="ListParagraph"/>
        <w:numPr>
          <w:ilvl w:val="1"/>
          <w:numId w:val="8"/>
        </w:numPr>
      </w:pPr>
      <w:r>
        <w:t>will model is with the Women in Thoracic Surgery</w:t>
      </w:r>
    </w:p>
    <w:p w14:paraId="63861048" w14:textId="77777777" w:rsidR="00BA43F7" w:rsidRDefault="00BA43F7" w:rsidP="003951F4">
      <w:pPr>
        <w:pStyle w:val="ListParagraph"/>
        <w:numPr>
          <w:ilvl w:val="1"/>
          <w:numId w:val="8"/>
        </w:numPr>
      </w:pPr>
      <w:r>
        <w:t>there is a need for community outreach for profit organization designation</w:t>
      </w:r>
    </w:p>
    <w:p w14:paraId="203DA162" w14:textId="55B4897B" w:rsidR="003951F4" w:rsidRDefault="003951F4" w:rsidP="00BA43F7">
      <w:pPr>
        <w:pStyle w:val="ListParagraph"/>
        <w:numPr>
          <w:ilvl w:val="2"/>
          <w:numId w:val="8"/>
        </w:numPr>
      </w:pPr>
      <w:r>
        <w:t xml:space="preserve">we have a 5year grace period </w:t>
      </w:r>
    </w:p>
    <w:p w14:paraId="5E6F3538" w14:textId="77777777" w:rsidR="003951F4" w:rsidRDefault="003951F4" w:rsidP="003951F4">
      <w:pPr>
        <w:pStyle w:val="ListParagraph"/>
        <w:numPr>
          <w:ilvl w:val="1"/>
          <w:numId w:val="8"/>
        </w:numPr>
      </w:pPr>
      <w:proofErr w:type="gramStart"/>
      <w:r>
        <w:t>have to</w:t>
      </w:r>
      <w:proofErr w:type="gramEnd"/>
      <w:r>
        <w:t xml:space="preserve"> update the website and move to community </w:t>
      </w:r>
    </w:p>
    <w:p w14:paraId="7EF5A2A1" w14:textId="77777777" w:rsidR="003951F4" w:rsidRDefault="003951F4" w:rsidP="003951F4">
      <w:pPr>
        <w:pStyle w:val="ListParagraph"/>
        <w:numPr>
          <w:ilvl w:val="0"/>
          <w:numId w:val="8"/>
        </w:numPr>
      </w:pPr>
      <w:r>
        <w:t>Industry partners</w:t>
      </w:r>
    </w:p>
    <w:p w14:paraId="75B24980" w14:textId="0A0B05CF" w:rsidR="003951F4" w:rsidRDefault="003951F4" w:rsidP="003951F4">
      <w:pPr>
        <w:pStyle w:val="ListParagraph"/>
        <w:numPr>
          <w:ilvl w:val="1"/>
          <w:numId w:val="8"/>
        </w:numPr>
      </w:pPr>
      <w:r>
        <w:t>Need the proper designation</w:t>
      </w:r>
      <w:r w:rsidR="00E90A2E">
        <w:t xml:space="preserve"> before we can be asking for donations</w:t>
      </w:r>
    </w:p>
    <w:p w14:paraId="2135B2B6" w14:textId="07FCDD3F" w:rsidR="003951F4" w:rsidRDefault="003951F4" w:rsidP="003951F4">
      <w:pPr>
        <w:pStyle w:val="ListParagraph"/>
        <w:numPr>
          <w:ilvl w:val="0"/>
          <w:numId w:val="8"/>
        </w:numPr>
      </w:pPr>
      <w:r>
        <w:t>Swag</w:t>
      </w:r>
    </w:p>
    <w:p w14:paraId="0AC077C8" w14:textId="75ADB4A8" w:rsidR="003951F4" w:rsidRDefault="003951F4" w:rsidP="003951F4">
      <w:pPr>
        <w:pStyle w:val="ListParagraph"/>
        <w:numPr>
          <w:ilvl w:val="1"/>
          <w:numId w:val="8"/>
        </w:numPr>
      </w:pPr>
      <w:r>
        <w:t>A series of things on the website</w:t>
      </w:r>
      <w:r w:rsidR="00E90A2E">
        <w:t xml:space="preserve"> </w:t>
      </w:r>
      <w:r w:rsidR="00BA43F7">
        <w:t>already (taxes by payee not organization)</w:t>
      </w:r>
      <w:r w:rsidR="00E90A2E">
        <w:t xml:space="preserve"> </w:t>
      </w:r>
    </w:p>
    <w:p w14:paraId="0312E9BA" w14:textId="5E5C5C1D" w:rsidR="00E90A2E" w:rsidRDefault="00BA43F7" w:rsidP="00E90A2E">
      <w:pPr>
        <w:pStyle w:val="ListParagraph"/>
        <w:numPr>
          <w:ilvl w:val="0"/>
          <w:numId w:val="8"/>
        </w:numPr>
      </w:pPr>
      <w:r>
        <w:lastRenderedPageBreak/>
        <w:t xml:space="preserve">Tentative agenda for </w:t>
      </w:r>
      <w:r w:rsidR="00E90A2E">
        <w:t xml:space="preserve">Leadership </w:t>
      </w:r>
      <w:r>
        <w:t xml:space="preserve">Council </w:t>
      </w:r>
      <w:r w:rsidR="00E90A2E">
        <w:t xml:space="preserve">meeting next week </w:t>
      </w:r>
    </w:p>
    <w:p w14:paraId="27F0E175" w14:textId="1EB72ADE" w:rsidR="00E90A2E" w:rsidRDefault="00E90A2E" w:rsidP="00E90A2E">
      <w:pPr>
        <w:pStyle w:val="ListParagraph"/>
        <w:numPr>
          <w:ilvl w:val="1"/>
          <w:numId w:val="8"/>
        </w:numPr>
      </w:pPr>
      <w:bookmarkStart w:id="0" w:name="_Hlk128078413"/>
      <w:r>
        <w:t>Financial update</w:t>
      </w:r>
    </w:p>
    <w:p w14:paraId="73F45339" w14:textId="09A60ECA" w:rsidR="00E90A2E" w:rsidRDefault="00E90A2E" w:rsidP="00E90A2E">
      <w:pPr>
        <w:pStyle w:val="ListParagraph"/>
        <w:numPr>
          <w:ilvl w:val="1"/>
          <w:numId w:val="8"/>
        </w:numPr>
      </w:pPr>
      <w:r>
        <w:t>Website updates</w:t>
      </w:r>
    </w:p>
    <w:p w14:paraId="429205F1" w14:textId="47F9CAC2" w:rsidR="00E90A2E" w:rsidRDefault="00E90A2E" w:rsidP="00E90A2E">
      <w:pPr>
        <w:pStyle w:val="ListParagraph"/>
        <w:numPr>
          <w:ilvl w:val="1"/>
          <w:numId w:val="8"/>
        </w:numPr>
      </w:pPr>
      <w:r>
        <w:t>Reminder for happy hour at ACC</w:t>
      </w:r>
    </w:p>
    <w:p w14:paraId="54E45728" w14:textId="76A21540" w:rsidR="00506ABF" w:rsidRDefault="00506ABF" w:rsidP="00E90A2E">
      <w:pPr>
        <w:pStyle w:val="ListParagraph"/>
        <w:numPr>
          <w:ilvl w:val="1"/>
          <w:numId w:val="8"/>
        </w:numPr>
      </w:pPr>
      <w:r>
        <w:t xml:space="preserve">Need social media blasts for </w:t>
      </w:r>
      <w:proofErr w:type="gramStart"/>
      <w:r>
        <w:t>all of</w:t>
      </w:r>
      <w:proofErr w:type="gramEnd"/>
      <w:r>
        <w:t xml:space="preserve"> our upcoming events</w:t>
      </w:r>
    </w:p>
    <w:p w14:paraId="31211354" w14:textId="444BC555" w:rsidR="00E90A2E" w:rsidRDefault="00E90A2E" w:rsidP="00E90A2E">
      <w:pPr>
        <w:pStyle w:val="ListParagraph"/>
        <w:numPr>
          <w:ilvl w:val="1"/>
          <w:numId w:val="8"/>
        </w:numPr>
      </w:pPr>
      <w:r>
        <w:t xml:space="preserve">Reminder to sign up </w:t>
      </w:r>
    </w:p>
    <w:p w14:paraId="29DE1F1A" w14:textId="08944940" w:rsidR="00E90A2E" w:rsidRDefault="00E90A2E" w:rsidP="00E90A2E">
      <w:pPr>
        <w:pStyle w:val="ListParagraph"/>
        <w:numPr>
          <w:ilvl w:val="1"/>
          <w:numId w:val="8"/>
        </w:numPr>
      </w:pPr>
      <w:r>
        <w:t xml:space="preserve">Need </w:t>
      </w:r>
      <w:r w:rsidR="00314312">
        <w:t xml:space="preserve">for </w:t>
      </w:r>
      <w:r>
        <w:t>a membership committee</w:t>
      </w:r>
    </w:p>
    <w:p w14:paraId="7C41360F" w14:textId="77777777" w:rsidR="00314312" w:rsidRPr="00314312" w:rsidRDefault="00314312" w:rsidP="006D11D7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t xml:space="preserve">Point of contact for </w:t>
      </w:r>
      <w:r w:rsidR="00E90A2E">
        <w:t xml:space="preserve">committees </w:t>
      </w:r>
      <w:r>
        <w:t xml:space="preserve">and BOD </w:t>
      </w:r>
    </w:p>
    <w:p w14:paraId="3E3A4F23" w14:textId="39E0B309" w:rsidR="001E0DD5" w:rsidRPr="00314312" w:rsidRDefault="001E0DD5" w:rsidP="00314312">
      <w:pPr>
        <w:pStyle w:val="ListParagraph"/>
        <w:shd w:val="clear" w:color="auto" w:fill="FFFFFF"/>
        <w:spacing w:after="0" w:line="240" w:lineRule="auto"/>
        <w:ind w:left="1416"/>
        <w:rPr>
          <w:rFonts w:eastAsia="Times New Roman"/>
          <w:color w:val="000000"/>
          <w:sz w:val="24"/>
          <w:szCs w:val="24"/>
        </w:rPr>
      </w:pPr>
      <w:r w:rsidRPr="00314312">
        <w:rPr>
          <w:rFonts w:eastAsia="Times New Roman"/>
          <w:color w:val="000000"/>
          <w:sz w:val="24"/>
          <w:szCs w:val="24"/>
        </w:rPr>
        <w:t>Shelley - Education, Mentorship, CPR</w:t>
      </w:r>
      <w:r w:rsidRPr="00314312">
        <w:rPr>
          <w:rFonts w:eastAsia="Times New Roman"/>
          <w:color w:val="000000"/>
          <w:sz w:val="24"/>
          <w:szCs w:val="24"/>
        </w:rPr>
        <w:br/>
        <w:t>Hannah - Advocacy, Early Career</w:t>
      </w:r>
    </w:p>
    <w:p w14:paraId="5DFAC15D" w14:textId="77777777" w:rsidR="001E0DD5" w:rsidRPr="001E0DD5" w:rsidRDefault="001E0DD5" w:rsidP="00314312">
      <w:pPr>
        <w:shd w:val="clear" w:color="auto" w:fill="FFFFFF"/>
        <w:spacing w:after="0" w:line="240" w:lineRule="auto"/>
        <w:ind w:left="720" w:firstLine="696"/>
        <w:rPr>
          <w:rFonts w:eastAsia="Times New Roman"/>
          <w:color w:val="000000"/>
          <w:sz w:val="24"/>
          <w:szCs w:val="24"/>
        </w:rPr>
      </w:pPr>
      <w:r w:rsidRPr="001E0DD5">
        <w:rPr>
          <w:rFonts w:eastAsia="Times New Roman"/>
          <w:color w:val="000000"/>
          <w:sz w:val="24"/>
          <w:szCs w:val="24"/>
        </w:rPr>
        <w:t>Phyllis - Research, Social Media</w:t>
      </w:r>
    </w:p>
    <w:p w14:paraId="77D8E9D8" w14:textId="77777777" w:rsidR="001E0DD5" w:rsidRPr="001E0DD5" w:rsidRDefault="001E0DD5" w:rsidP="00314312">
      <w:pPr>
        <w:shd w:val="clear" w:color="auto" w:fill="FFFFFF"/>
        <w:spacing w:after="0" w:line="240" w:lineRule="auto"/>
        <w:ind w:left="720" w:firstLine="696"/>
        <w:rPr>
          <w:rFonts w:eastAsia="Times New Roman"/>
          <w:color w:val="000000"/>
          <w:sz w:val="24"/>
          <w:szCs w:val="24"/>
        </w:rPr>
      </w:pPr>
      <w:r w:rsidRPr="001E0DD5">
        <w:rPr>
          <w:rFonts w:eastAsia="Times New Roman"/>
          <w:color w:val="000000"/>
          <w:sz w:val="24"/>
          <w:szCs w:val="24"/>
        </w:rPr>
        <w:t>Katherine - Fundraising, Membership, FIT</w:t>
      </w:r>
    </w:p>
    <w:bookmarkEnd w:id="0"/>
    <w:p w14:paraId="2D623A32" w14:textId="2584B9A9" w:rsidR="00506ABF" w:rsidRDefault="00314312" w:rsidP="00314312">
      <w:pPr>
        <w:pStyle w:val="ListParagraph"/>
        <w:numPr>
          <w:ilvl w:val="0"/>
          <w:numId w:val="8"/>
        </w:numPr>
      </w:pPr>
      <w:r>
        <w:t xml:space="preserve">Website </w:t>
      </w:r>
      <w:r w:rsidR="00E90A2E">
        <w:t xml:space="preserve">calendar </w:t>
      </w:r>
      <w:r>
        <w:t xml:space="preserve">– </w:t>
      </w:r>
      <w:r w:rsidR="00E90A2E">
        <w:t>work</w:t>
      </w:r>
      <w:r>
        <w:t xml:space="preserve"> in progress (pending) </w:t>
      </w:r>
    </w:p>
    <w:p w14:paraId="7F7D7ED6" w14:textId="567A502A" w:rsidR="00B4580C" w:rsidRDefault="00B4580C">
      <w:r>
        <w:t>Submitted respectfully</w:t>
      </w:r>
    </w:p>
    <w:p w14:paraId="45D955FA" w14:textId="31AEA5A1" w:rsidR="00B4580C" w:rsidRDefault="00B4580C">
      <w:r>
        <w:t>Phyllis Billia</w:t>
      </w:r>
    </w:p>
    <w:p w14:paraId="1414EBDB" w14:textId="6070E01F" w:rsidR="00B4580C" w:rsidRDefault="00B4580C">
      <w:r>
        <w:t>Secretary, WiTMCS</w:t>
      </w:r>
    </w:p>
    <w:sectPr w:rsidR="00B4580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E75AF" w14:textId="77777777" w:rsidR="00995970" w:rsidRDefault="00995970" w:rsidP="00BE39D3">
      <w:pPr>
        <w:spacing w:after="0" w:line="240" w:lineRule="auto"/>
      </w:pPr>
      <w:r>
        <w:separator/>
      </w:r>
    </w:p>
  </w:endnote>
  <w:endnote w:type="continuationSeparator" w:id="0">
    <w:p w14:paraId="4A2D021F" w14:textId="77777777" w:rsidR="00995970" w:rsidRDefault="00995970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hyperlink r:id="rId1" w:history="1">
      <w:r w:rsidRPr="00BE39D3"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 xml:space="preserve">Women in Heart Transplantation and </w:t>
      </w:r>
      <w:r>
        <w:rPr>
          <w:rFonts w:eastAsia="Times New Roman" w:cstheme="minorHAnsi"/>
          <w:b/>
          <w:bCs/>
          <w:color w:val="C00000"/>
          <w:kern w:val="36"/>
          <w:sz w:val="20"/>
          <w:szCs w:val="20"/>
          <w:lang w:eastAsia="pt-BR"/>
        </w:rPr>
        <w:t>Mechanical Circulatory Support</w:t>
      </w:r>
    </w:hyperlink>
    <w:r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 xml:space="preserve"> // </w:t>
    </w:r>
    <w:r w:rsidRPr="00BE39D3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t>witmcs.com</w:t>
    </w:r>
  </w:p>
  <w:p w14:paraId="662234CE" w14:textId="77777777" w:rsidR="00BE39D3" w:rsidRPr="00BE39D3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C9A5B" w14:textId="77777777" w:rsidR="00995970" w:rsidRDefault="00995970" w:rsidP="00BE39D3">
      <w:pPr>
        <w:spacing w:after="0" w:line="240" w:lineRule="auto"/>
      </w:pPr>
      <w:r>
        <w:separator/>
      </w:r>
    </w:p>
  </w:footnote>
  <w:footnote w:type="continuationSeparator" w:id="0">
    <w:p w14:paraId="28777F7D" w14:textId="77777777" w:rsidR="00995970" w:rsidRDefault="00995970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35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F02031"/>
    <w:multiLevelType w:val="hybridMultilevel"/>
    <w:tmpl w:val="CD7CB4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51FF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81BC1"/>
    <w:multiLevelType w:val="multilevel"/>
    <w:tmpl w:val="3690C30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E320B87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96448897">
    <w:abstractNumId w:val="4"/>
  </w:num>
  <w:num w:numId="2" w16cid:durableId="2093046580">
    <w:abstractNumId w:val="2"/>
  </w:num>
  <w:num w:numId="3" w16cid:durableId="1097020758">
    <w:abstractNumId w:val="5"/>
  </w:num>
  <w:num w:numId="4" w16cid:durableId="1406800170">
    <w:abstractNumId w:val="1"/>
  </w:num>
  <w:num w:numId="5" w16cid:durableId="648243137">
    <w:abstractNumId w:val="3"/>
  </w:num>
  <w:num w:numId="6" w16cid:durableId="1304000933">
    <w:abstractNumId w:val="6"/>
  </w:num>
  <w:num w:numId="7" w16cid:durableId="68115338">
    <w:abstractNumId w:val="7"/>
  </w:num>
  <w:num w:numId="8" w16cid:durableId="1336572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1E0DD5"/>
    <w:rsid w:val="002513A7"/>
    <w:rsid w:val="00314312"/>
    <w:rsid w:val="003951F4"/>
    <w:rsid w:val="003D600B"/>
    <w:rsid w:val="00416F0B"/>
    <w:rsid w:val="00482648"/>
    <w:rsid w:val="004E5C40"/>
    <w:rsid w:val="00506ABF"/>
    <w:rsid w:val="005E6D48"/>
    <w:rsid w:val="006B1348"/>
    <w:rsid w:val="00866F2B"/>
    <w:rsid w:val="00956F0A"/>
    <w:rsid w:val="009711E5"/>
    <w:rsid w:val="00995970"/>
    <w:rsid w:val="009A1AA3"/>
    <w:rsid w:val="009F5F2A"/>
    <w:rsid w:val="00A94B55"/>
    <w:rsid w:val="00AA1F5F"/>
    <w:rsid w:val="00AE34E4"/>
    <w:rsid w:val="00B0117B"/>
    <w:rsid w:val="00B4580C"/>
    <w:rsid w:val="00BA43F7"/>
    <w:rsid w:val="00BE39D3"/>
    <w:rsid w:val="00C263DC"/>
    <w:rsid w:val="00CF4104"/>
    <w:rsid w:val="00D047A7"/>
    <w:rsid w:val="00DB3DD7"/>
    <w:rsid w:val="00E32F0D"/>
    <w:rsid w:val="00E60348"/>
    <w:rsid w:val="00E80D20"/>
    <w:rsid w:val="00E90A2E"/>
    <w:rsid w:val="00ED0201"/>
    <w:rsid w:val="00EF1C07"/>
    <w:rsid w:val="00F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3</cp:revision>
  <dcterms:created xsi:type="dcterms:W3CDTF">2023-02-25T18:32:00Z</dcterms:created>
  <dcterms:modified xsi:type="dcterms:W3CDTF">2023-02-25T18:33:00Z</dcterms:modified>
</cp:coreProperties>
</file>